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47F" w:rsidRPr="00AE3820" w:rsidRDefault="00FD4767" w:rsidP="00EF447F">
      <w:pPr>
        <w:tabs>
          <w:tab w:val="left" w:pos="360"/>
        </w:tabs>
        <w:autoSpaceDE w:val="0"/>
        <w:autoSpaceDN w:val="0"/>
        <w:spacing w:before="7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r w:rsidR="00EF447F" w:rsidRPr="00AE38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</w:t>
      </w:r>
      <w:r w:rsidR="00EC27DE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25F2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27DE"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</w:t>
      </w:r>
    </w:p>
    <w:p w:rsidR="00EF447F" w:rsidRPr="00AE3820" w:rsidRDefault="00EF447F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AE3820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на обучение по образовательным программам </w:t>
      </w:r>
    </w:p>
    <w:p w:rsidR="00EF447F" w:rsidRPr="00AE3820" w:rsidRDefault="00EF447F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AE3820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среднего профессионального образования</w:t>
      </w:r>
    </w:p>
    <w:p w:rsidR="00EE20D4" w:rsidRPr="00AE3820" w:rsidRDefault="00EE20D4" w:rsidP="00EE20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EE20D4" w:rsidRPr="00AE3820" w:rsidRDefault="00EE20D4" w:rsidP="00EE20D4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AE3820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</w:t>
      </w:r>
      <w:r w:rsidR="00FD4767" w:rsidRPr="00AE3820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«____»_____________</w:t>
      </w:r>
      <w:r w:rsidR="000966E2" w:rsidRPr="00AE3820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20</w:t>
      </w:r>
      <w:r w:rsidR="00FD44E8" w:rsidRPr="00AE3820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23 </w:t>
      </w:r>
      <w:r w:rsidRPr="00AE3820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г.                                      </w:t>
      </w:r>
      <w:r w:rsidR="00FD4767" w:rsidRPr="00AE3820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</w:t>
      </w:r>
      <w:r w:rsidRPr="00AE3820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                           </w:t>
      </w:r>
      <w:r w:rsidR="00313A51" w:rsidRPr="00AE3820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</w:t>
      </w:r>
      <w:r w:rsidRPr="00AE3820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            г. Грозный</w:t>
      </w:r>
    </w:p>
    <w:tbl>
      <w:tblPr>
        <w:tblpPr w:leftFromText="180" w:rightFromText="180" w:vertAnchor="text" w:horzAnchor="page" w:tblpX="498" w:tblpY="40"/>
        <w:tblW w:w="2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"/>
        <w:gridCol w:w="76"/>
        <w:gridCol w:w="76"/>
      </w:tblGrid>
      <w:tr w:rsidR="00EE20D4" w:rsidRPr="00AE3820" w:rsidTr="00EE20D4">
        <w:trPr>
          <w:trHeight w:val="420"/>
        </w:trPr>
        <w:tc>
          <w:tcPr>
            <w:tcW w:w="76" w:type="dxa"/>
            <w:vAlign w:val="bottom"/>
          </w:tcPr>
          <w:p w:rsidR="00EE20D4" w:rsidRPr="00AE3820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vAlign w:val="bottom"/>
          </w:tcPr>
          <w:p w:rsidR="00EE20D4" w:rsidRPr="00AE3820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vAlign w:val="bottom"/>
          </w:tcPr>
          <w:p w:rsidR="00EE20D4" w:rsidRPr="00AE3820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ind w:right="-3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4B42" w:rsidRPr="00AE3820" w:rsidRDefault="00364B42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EF447F" w:rsidRPr="00AE3820" w:rsidRDefault="003A0E3E" w:rsidP="002D76D3">
      <w:pPr>
        <w:tabs>
          <w:tab w:val="left" w:pos="360"/>
          <w:tab w:val="left" w:pos="709"/>
          <w:tab w:val="center" w:pos="5387"/>
          <w:tab w:val="left" w:pos="1014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Частное профессиональное образовательное</w:t>
      </w:r>
      <w:r w:rsidR="00EF447F"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учреждение «Гуманитарный колледж «Эдельвейс»</w:t>
      </w:r>
      <w:r w:rsidR="00326416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осуществляющее образовательную деятельность</w:t>
      </w:r>
      <w:r w:rsidR="002D76D3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772B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лицензии </w:t>
      </w:r>
      <w:r w:rsidR="00FD4767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14.10.2016 г. 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N </w:t>
      </w: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2770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выд</w:t>
      </w:r>
      <w:r w:rsidR="002D76D3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анной Министерством образования</w:t>
      </w:r>
      <w:r w:rsidR="000C18F7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4B42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науки Чеченской </w:t>
      </w:r>
      <w:r w:rsidR="00FD4767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proofErr w:type="gramStart"/>
      <w:r w:rsidR="00364B42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,  именуемое</w:t>
      </w:r>
      <w:proofErr w:type="gramEnd"/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"Исполнитель", в лице директора </w:t>
      </w:r>
      <w:r w:rsidR="00221B1B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Исаевой </w:t>
      </w:r>
      <w:proofErr w:type="spellStart"/>
      <w:r w:rsidR="00221B1B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Сациты</w:t>
      </w:r>
      <w:proofErr w:type="spellEnd"/>
      <w:r w:rsidR="00221B1B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21B1B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Хумидовны</w:t>
      </w:r>
      <w:proofErr w:type="spellEnd"/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31121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</w:t>
      </w:r>
      <w:r w:rsidR="00831121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831121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основании </w:t>
      </w:r>
      <w:r w:rsidR="00831121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Устава, с одной стороны</w:t>
      </w:r>
      <w:r w:rsidR="00364B42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FD44E8"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B2EE1"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Дудаева </w:t>
      </w:r>
      <w:proofErr w:type="spellStart"/>
      <w:r w:rsidR="00AB2EE1"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Раяна</w:t>
      </w:r>
      <w:proofErr w:type="spellEnd"/>
      <w:r w:rsidR="00AB2EE1"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AB2EE1"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Амадиевна</w:t>
      </w:r>
      <w:proofErr w:type="spellEnd"/>
      <w:r w:rsidR="002D76D3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26416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76D3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</w:t>
      </w:r>
      <w:r w:rsidR="00687FA9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="00CE1FE5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4767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="00687FA9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="00FD4767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26416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26416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дальнейшем «</w:t>
      </w:r>
      <w:r w:rsidR="003B36AA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="00C800D4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стороны,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совместно именуемые  Стороны, заключили настоящий Договор (далее - Договор) о нижеследующем:</w:t>
      </w:r>
    </w:p>
    <w:p w:rsidR="00584AE3" w:rsidRPr="00AE3820" w:rsidRDefault="00584AE3" w:rsidP="0074272F">
      <w:pPr>
        <w:tabs>
          <w:tab w:val="left" w:pos="360"/>
          <w:tab w:val="center" w:pos="5387"/>
          <w:tab w:val="left" w:pos="1014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F447F" w:rsidRPr="00AE3820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8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Предмет Договора</w:t>
      </w:r>
    </w:p>
    <w:p w:rsidR="00EF447F" w:rsidRPr="00AE3820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1011"/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proofErr w:type="gramStart"/>
      <w:r w:rsidR="00E923B6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proofErr w:type="gramEnd"/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предоставить  образовательную услугу</w:t>
      </w:r>
      <w:r w:rsidR="003B36AA" w:rsidRPr="00AE382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B36AA" w:rsidRPr="00AE3820">
        <w:rPr>
          <w:rFonts w:ascii="Times New Roman" w:hAnsi="Times New Roman" w:cs="Times New Roman"/>
          <w:sz w:val="24"/>
          <w:szCs w:val="24"/>
        </w:rPr>
        <w:t xml:space="preserve">а </w:t>
      </w:r>
      <w:r w:rsidR="005A2FEA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«Обучающийся»,</w:t>
      </w: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</w:t>
      </w:r>
      <w:bookmarkEnd w:id="0"/>
      <w:r w:rsidR="00985C4B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A22EB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бязуется оплатить обучение</w:t>
      </w:r>
      <w:r w:rsidR="00A9413C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программе</w:t>
      </w:r>
      <w:r w:rsidRPr="00AE3820">
        <w:rPr>
          <w:rFonts w:ascii="Times New Roman" w:eastAsia="Times New Roman" w:hAnsi="Times New Roman" w:cs="Times New Roman"/>
          <w:lang w:eastAsia="ru-RU"/>
        </w:rPr>
        <w:t xml:space="preserve"> </w:t>
      </w:r>
      <w:r w:rsidR="008E69BF" w:rsidRPr="00AE3820">
        <w:rPr>
          <w:rFonts w:ascii="Times New Roman" w:eastAsia="Times New Roman" w:hAnsi="Times New Roman" w:cs="Times New Roman"/>
          <w:lang w:eastAsia="ru-RU"/>
        </w:rPr>
        <w:t xml:space="preserve"> </w:t>
      </w:r>
      <w:r w:rsidR="007367D5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профессионального образования</w:t>
      </w:r>
      <w:r w:rsidR="0030433D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(базовой подготовки)</w:t>
      </w:r>
      <w:r w:rsidR="00771259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пределах федерального государственного образовательного стандарта</w:t>
      </w:r>
      <w:r w:rsidR="007367D5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5829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специальности </w:t>
      </w:r>
      <w:r w:rsidR="00FD44E8"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3E38F6"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Фармация</w:t>
      </w:r>
      <w:r w:rsidR="00FD44E8"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AD0655"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FD44E8"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код 3</w:t>
      </w:r>
      <w:r w:rsidR="003E38F6"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EE5829"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.02.01)</w:t>
      </w:r>
      <w:r w:rsidR="0030433D" w:rsidRPr="00AE38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на базе </w:t>
      </w:r>
      <w:r w:rsidR="009E27FF" w:rsidRPr="00AE38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основного</w:t>
      </w:r>
      <w:r w:rsidR="0030433D" w:rsidRPr="00AE38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общего образования по очной форме обучения</w:t>
      </w:r>
      <w:r w:rsidR="00771259"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F447F" w:rsidRPr="00AE3820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sub_1012"/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освоения образовательной программы (продолжительность </w:t>
      </w:r>
      <w:bookmarkEnd w:id="1"/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обучения) составляет </w:t>
      </w:r>
      <w:r w:rsidR="00FF7829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9E27FF"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C800D4"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  <w:r w:rsidR="009E27FF"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584AE3"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10 месяцев.</w:t>
      </w:r>
    </w:p>
    <w:p w:rsidR="00EF447F" w:rsidRPr="00AE3820" w:rsidRDefault="00E923B6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1013"/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="00811CDD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1.3.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освоения Обучающимся образовательной программы и </w:t>
      </w:r>
      <w:bookmarkEnd w:id="2"/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успешного прохождения государственной итоговой аттестации ему выдается</w:t>
      </w:r>
      <w:r w:rsidR="000648DD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 об образовании  установленного образца (диплом).</w:t>
      </w:r>
    </w:p>
    <w:p w:rsidR="00985C4B" w:rsidRPr="00AE3820" w:rsidRDefault="00985C4B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F447F" w:rsidRPr="00AE3820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sub_1002"/>
      <w:r w:rsidRPr="00AE38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Взаимодействие сторон</w:t>
      </w:r>
    </w:p>
    <w:p w:rsidR="00EF447F" w:rsidRPr="00AE3820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sub_1021"/>
      <w:bookmarkEnd w:id="3"/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Pr="00AE382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Исполнитель вправе:</w:t>
      </w:r>
    </w:p>
    <w:p w:rsidR="00EF447F" w:rsidRPr="00AE3820" w:rsidRDefault="00136B5D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sub_10211"/>
      <w:bookmarkEnd w:id="4"/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2.1.</w:t>
      </w:r>
      <w:proofErr w:type="gramStart"/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</w:t>
      </w:r>
      <w:proofErr w:type="gramEnd"/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осуществлять образовательный процесс, </w:t>
      </w:r>
      <w:bookmarkEnd w:id="5"/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систем</w:t>
      </w:r>
      <w:r w:rsidR="00985C4B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оценок, формы, порядок и периодичность промежуточной аттестации Обучающегося;</w:t>
      </w:r>
    </w:p>
    <w:p w:rsidR="00EF447F" w:rsidRPr="00AE3820" w:rsidRDefault="00E923B6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sub_10212"/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2.1.</w:t>
      </w:r>
      <w:proofErr w:type="gramStart"/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</w:t>
      </w:r>
      <w:proofErr w:type="gramEnd"/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Обучающемуся меры поощрения и меры </w:t>
      </w:r>
      <w:bookmarkEnd w:id="6"/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дисциплинарного взыскания в соответствии с законодательством Российской Федераци</w:t>
      </w:r>
      <w:r w:rsidR="00326416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учредительными документами Исполнителя, настоящим Договором и локальными нормативными актами Исполнителя.</w:t>
      </w:r>
    </w:p>
    <w:p w:rsidR="00EF447F" w:rsidRPr="00AE3820" w:rsidRDefault="00E923B6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sub_1022"/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2.2.</w:t>
      </w:r>
      <w:r w:rsidR="003B36AA" w:rsidRPr="00AE382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Обучающийся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вправе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получать информацию от Исполнителя по вопросам</w:t>
      </w:r>
      <w:bookmarkEnd w:id="7"/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и обеспечения  надлежащего предоставления услуг, предусмотренных </w:t>
      </w:r>
      <w:hyperlink r:id="rId4" w:anchor="sub_1001" w:history="1">
        <w:r w:rsidR="00EF447F" w:rsidRPr="00AE3820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разделом I</w:t>
        </w:r>
      </w:hyperlink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</w:p>
    <w:p w:rsidR="000C18F7" w:rsidRPr="00AE3820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sub_1023"/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Обучающемуся предоставляются академические права в соответствии </w:t>
      </w:r>
      <w:bookmarkEnd w:id="8"/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hyperlink r:id="rId5" w:history="1">
        <w:r w:rsidRPr="00AE3820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частью 1 статьи 34</w:t>
        </w:r>
      </w:hyperlink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29 декабря  2012 г. N 273-ФЗ "Об образовании в Российской Федерации". </w:t>
      </w:r>
    </w:p>
    <w:p w:rsidR="000C18F7" w:rsidRPr="00AE3820" w:rsidRDefault="00EF447F" w:rsidP="000C18F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также вправе:</w:t>
      </w:r>
      <w:bookmarkStart w:id="9" w:name="sub_10232"/>
    </w:p>
    <w:p w:rsidR="00EF447F" w:rsidRPr="00AE3820" w:rsidRDefault="000C18F7" w:rsidP="000C18F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="00A7577B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923B6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Пользоваться в порядке, установленном локальными нормативными </w:t>
      </w:r>
      <w:bookmarkEnd w:id="9"/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актами, имуществом Исполнителя, необходимым для освоения образовательной программы;</w:t>
      </w:r>
    </w:p>
    <w:p w:rsidR="00EF447F" w:rsidRPr="00AE3820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sub_10233"/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bookmarkStart w:id="11" w:name="sub_10234"/>
      <w:bookmarkEnd w:id="10"/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="001C563A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51F8A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Получать полную и достоверную информацию об оценке своих </w:t>
      </w:r>
      <w:bookmarkEnd w:id="11"/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знаний, умений, навыков и компетенций, а также о критериях этой оценки.</w:t>
      </w:r>
    </w:p>
    <w:p w:rsidR="00EF447F" w:rsidRPr="00AE3820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sub_1024"/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951F8A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2.4.</w:t>
      </w:r>
      <w:r w:rsidRPr="00AE382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Исполнитель обязан:</w:t>
      </w:r>
    </w:p>
    <w:p w:rsidR="00EF447F" w:rsidRPr="00AE3820" w:rsidRDefault="00951F8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sub_10241"/>
      <w:bookmarkEnd w:id="12"/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2.4.1.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Зачислить Обучающегося, выполнившего установленные </w:t>
      </w:r>
      <w:bookmarkEnd w:id="13"/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законодательством  Российской  Федерации, учредительными документами, локальными нормативными актами Исполнителя условия  приема, в качестве  </w:t>
      </w:r>
      <w:r w:rsidR="009228DC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студента  очной  формы  обучения;</w:t>
      </w:r>
    </w:p>
    <w:p w:rsidR="00EF447F" w:rsidRPr="00AE3820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sub_10243"/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2.4.</w:t>
      </w:r>
      <w:r w:rsidR="003B36AA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Организовать и обеспечить надлежащее предоставление </w:t>
      </w:r>
      <w:bookmarkEnd w:id="14"/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образовательных услуг, предусмотренных </w:t>
      </w:r>
      <w:hyperlink r:id="rId6" w:anchor="sub_1001" w:history="1">
        <w:r w:rsidR="00EF447F" w:rsidRPr="00AE3820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разделом I</w:t>
        </w:r>
      </w:hyperlink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  <w:r w:rsidR="001C563A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 услуги оказываются в соответствии с федеральным  государственным образовательным стандартом</w:t>
      </w: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</w:t>
      </w: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расписанием занятий Исполнителя;</w:t>
      </w:r>
    </w:p>
    <w:p w:rsidR="00EF447F" w:rsidRPr="00AE3820" w:rsidRDefault="00585058" w:rsidP="00FD476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sub_10244"/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r w:rsidR="00FD4767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36AA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 2.4.</w:t>
      </w:r>
      <w:proofErr w:type="gramStart"/>
      <w:r w:rsidR="003B36AA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</w:t>
      </w:r>
      <w:proofErr w:type="gramEnd"/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Обучающемуся  предусмотренные выбранной </w:t>
      </w:r>
      <w:bookmarkEnd w:id="15"/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программой условия ее освоения;</w:t>
      </w:r>
    </w:p>
    <w:p w:rsidR="00EF447F" w:rsidRPr="00AE3820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sub_10245"/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FD4767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 2.4.</w:t>
      </w:r>
      <w:proofErr w:type="gramStart"/>
      <w:r w:rsidR="003B36AA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</w:t>
      </w:r>
      <w:proofErr w:type="gramEnd"/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04A5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B504A5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36AA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04A5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плату</w:t>
      </w:r>
      <w:r w:rsidR="00B504A5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</w:t>
      </w:r>
      <w:r w:rsidR="00B504A5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6"/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</w:t>
      </w:r>
      <w:r w:rsidR="00B504A5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услуги;</w:t>
      </w:r>
    </w:p>
    <w:p w:rsidR="003B36AA" w:rsidRPr="00AE3820" w:rsidRDefault="003B36A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6AA" w:rsidRPr="00AE3820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sub_10246"/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</w:t>
      </w:r>
    </w:p>
    <w:p w:rsidR="003B36AA" w:rsidRPr="00AE3820" w:rsidRDefault="003B36A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6AA" w:rsidRPr="00AE3820" w:rsidRDefault="003B36A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F0E" w:rsidRPr="00AE3820" w:rsidRDefault="003B36A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85058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 2.4.</w:t>
      </w:r>
      <w:proofErr w:type="gramStart"/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85058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</w:t>
      </w:r>
      <w:proofErr w:type="gramEnd"/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Обучающемуся уважение человеческого достоинства, </w:t>
      </w:r>
      <w:bookmarkEnd w:id="17"/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защиту от всех форм физического и психического насилия, оскорбления личности</w:t>
      </w:r>
      <w:bookmarkStart w:id="18" w:name="sub_1025"/>
      <w:r w:rsidR="007C2F0E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2F0E" w:rsidRPr="00AE3820" w:rsidRDefault="005A2FE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B53C4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2.5.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Обучающийся обязан</w:t>
      </w:r>
      <w:r w:rsidR="00F6129C" w:rsidRPr="00AE382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bookmarkEnd w:id="18"/>
    <w:p w:rsidR="007C2F0E" w:rsidRPr="00AE3820" w:rsidRDefault="005A2FE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C2F0E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2.5.</w:t>
      </w:r>
      <w:r w:rsidR="00F6129C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C2F0E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C2F0E" w:rsidRPr="00AE3820">
        <w:rPr>
          <w:rFonts w:ascii="Times New Roman" w:hAnsi="Times New Roman" w:cs="Times New Roman"/>
          <w:color w:val="000000"/>
          <w:sz w:val="24"/>
          <w:szCs w:val="24"/>
        </w:rPr>
        <w:t>Посещать занятия, указанные в учебном расписании.</w:t>
      </w:r>
    </w:p>
    <w:p w:rsidR="007C2F0E" w:rsidRPr="00AE3820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AE3820">
        <w:rPr>
          <w:color w:val="000000"/>
        </w:rPr>
        <w:t xml:space="preserve">     </w:t>
      </w:r>
      <w:r w:rsidR="007C2F0E" w:rsidRPr="00AE3820">
        <w:rPr>
          <w:color w:val="000000"/>
        </w:rPr>
        <w:t>2.5.</w:t>
      </w:r>
      <w:r w:rsidR="00F6129C" w:rsidRPr="00AE3820">
        <w:rPr>
          <w:color w:val="000000"/>
        </w:rPr>
        <w:t>2</w:t>
      </w:r>
      <w:r w:rsidR="007C2F0E" w:rsidRPr="00AE3820">
        <w:rPr>
          <w:color w:val="000000"/>
        </w:rPr>
        <w:t>.Выполнять задания по подготовке к занятиям, даваемые</w:t>
      </w:r>
      <w:r w:rsidR="007C2F0E" w:rsidRPr="00AE3820">
        <w:rPr>
          <w:rStyle w:val="apple-converted-space"/>
          <w:color w:val="000000"/>
        </w:rPr>
        <w:t> </w:t>
      </w:r>
      <w:hyperlink r:id="rId7" w:history="1">
        <w:r w:rsidR="007C2F0E" w:rsidRPr="00AE3820">
          <w:rPr>
            <w:rStyle w:val="a6"/>
            <w:color w:val="auto"/>
            <w:u w:val="none"/>
            <w:bdr w:val="none" w:sz="0" w:space="0" w:color="auto" w:frame="1"/>
          </w:rPr>
          <w:t>педагогическими</w:t>
        </w:r>
      </w:hyperlink>
      <w:r w:rsidR="007C2F0E" w:rsidRPr="00AE3820">
        <w:rPr>
          <w:rStyle w:val="apple-converted-space"/>
        </w:rPr>
        <w:t> </w:t>
      </w:r>
      <w:r w:rsidR="007C2F0E" w:rsidRPr="00AE3820">
        <w:rPr>
          <w:color w:val="000000"/>
        </w:rPr>
        <w:t xml:space="preserve">работниками; </w:t>
      </w:r>
    </w:p>
    <w:p w:rsidR="00F6129C" w:rsidRPr="00AE3820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AE3820">
        <w:rPr>
          <w:color w:val="000000"/>
        </w:rPr>
        <w:t xml:space="preserve">     </w:t>
      </w:r>
      <w:r w:rsidR="007C2F0E" w:rsidRPr="00AE3820">
        <w:rPr>
          <w:color w:val="000000"/>
        </w:rPr>
        <w:t>2.5.</w:t>
      </w:r>
      <w:r w:rsidR="00F6129C" w:rsidRPr="00AE3820">
        <w:rPr>
          <w:color w:val="000000"/>
        </w:rPr>
        <w:t>3</w:t>
      </w:r>
      <w:r w:rsidR="007C2F0E" w:rsidRPr="00AE3820">
        <w:rPr>
          <w:color w:val="000000"/>
        </w:rPr>
        <w:t>.Соблюдать требования Правил внутреннего распорядка</w:t>
      </w:r>
      <w:r w:rsidR="0074272F" w:rsidRPr="00AE3820">
        <w:rPr>
          <w:color w:val="000000"/>
        </w:rPr>
        <w:t xml:space="preserve"> </w:t>
      </w:r>
      <w:r w:rsidR="007C2F0E" w:rsidRPr="00AE3820">
        <w:rPr>
          <w:color w:val="000000"/>
        </w:rPr>
        <w:t xml:space="preserve"> и </w:t>
      </w:r>
      <w:r w:rsidR="0074272F" w:rsidRPr="00AE3820">
        <w:rPr>
          <w:color w:val="000000"/>
        </w:rPr>
        <w:t xml:space="preserve"> </w:t>
      </w:r>
      <w:r w:rsidR="007C2F0E" w:rsidRPr="00AE3820">
        <w:rPr>
          <w:color w:val="000000"/>
        </w:rPr>
        <w:t>иных локальных нормативных актов колледжа</w:t>
      </w:r>
      <w:r w:rsidR="00F6129C" w:rsidRPr="00AE3820">
        <w:rPr>
          <w:color w:val="000000"/>
        </w:rPr>
        <w:t>;</w:t>
      </w:r>
    </w:p>
    <w:p w:rsidR="00F6129C" w:rsidRPr="00AE3820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AE3820">
        <w:rPr>
          <w:color w:val="000000"/>
        </w:rPr>
        <w:t xml:space="preserve">     </w:t>
      </w:r>
      <w:r w:rsidR="00F6129C" w:rsidRPr="00AE3820">
        <w:rPr>
          <w:color w:val="000000"/>
        </w:rPr>
        <w:t>2.5.4.С</w:t>
      </w:r>
      <w:r w:rsidR="007C2F0E" w:rsidRPr="00AE3820">
        <w:rPr>
          <w:color w:val="000000"/>
        </w:rPr>
        <w:t>облюдать</w:t>
      </w:r>
      <w:r w:rsidR="007C2F0E" w:rsidRPr="00AE3820">
        <w:rPr>
          <w:rStyle w:val="apple-converted-space"/>
          <w:color w:val="000000"/>
        </w:rPr>
        <w:t> </w:t>
      </w:r>
      <w:hyperlink r:id="rId8" w:tooltip="Учебные дисциплины" w:history="1">
        <w:r w:rsidR="007C2F0E" w:rsidRPr="00AE3820">
          <w:rPr>
            <w:rStyle w:val="a6"/>
            <w:color w:val="auto"/>
            <w:u w:val="none"/>
            <w:bdr w:val="none" w:sz="0" w:space="0" w:color="auto" w:frame="1"/>
          </w:rPr>
          <w:t>учебную дисциплину</w:t>
        </w:r>
      </w:hyperlink>
      <w:r w:rsidR="00F6129C" w:rsidRPr="00AE3820">
        <w:rPr>
          <w:rStyle w:val="apple-converted-space"/>
        </w:rPr>
        <w:t xml:space="preserve">, </w:t>
      </w:r>
      <w:r w:rsidR="007C2F0E" w:rsidRPr="00AE3820">
        <w:rPr>
          <w:color w:val="000000"/>
        </w:rPr>
        <w:t>общепринятые нормы поведения и уважительного отношения  к  персоналу</w:t>
      </w:r>
      <w:r w:rsidR="00F6129C" w:rsidRPr="00AE3820">
        <w:rPr>
          <w:color w:val="000000"/>
        </w:rPr>
        <w:t xml:space="preserve">  </w:t>
      </w:r>
      <w:r w:rsidR="007C2F0E" w:rsidRPr="00AE3820">
        <w:rPr>
          <w:color w:val="000000"/>
        </w:rPr>
        <w:t xml:space="preserve">и </w:t>
      </w:r>
      <w:r w:rsidR="00F6129C" w:rsidRPr="00AE3820">
        <w:rPr>
          <w:color w:val="000000"/>
        </w:rPr>
        <w:t xml:space="preserve"> </w:t>
      </w:r>
      <w:r w:rsidR="007C2F0E" w:rsidRPr="00AE3820">
        <w:rPr>
          <w:color w:val="000000"/>
        </w:rPr>
        <w:t xml:space="preserve">другим </w:t>
      </w:r>
      <w:r w:rsidR="00243E66" w:rsidRPr="00AE3820">
        <w:rPr>
          <w:color w:val="000000"/>
        </w:rPr>
        <w:t>обучающимся;</w:t>
      </w:r>
      <w:r w:rsidR="00F6129C" w:rsidRPr="00AE3820"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43E66" w:rsidRPr="00AE3820">
        <w:rPr>
          <w:color w:val="000000"/>
        </w:rPr>
        <w:t xml:space="preserve">       </w:t>
      </w:r>
    </w:p>
    <w:p w:rsidR="00F6129C" w:rsidRPr="00AE3820" w:rsidRDefault="005A2FEA" w:rsidP="00CF6D78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820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F6129C" w:rsidRPr="00AE3820">
        <w:rPr>
          <w:rFonts w:ascii="Times New Roman" w:hAnsi="Times New Roman" w:cs="Times New Roman"/>
          <w:color w:val="000000"/>
          <w:sz w:val="24"/>
          <w:szCs w:val="24"/>
        </w:rPr>
        <w:t>2.5.5.</w:t>
      </w:r>
      <w:r w:rsidR="007C2F0E" w:rsidRPr="00AE3820">
        <w:rPr>
          <w:rFonts w:ascii="Times New Roman" w:hAnsi="Times New Roman" w:cs="Times New Roman"/>
          <w:color w:val="000000"/>
          <w:sz w:val="24"/>
          <w:szCs w:val="24"/>
        </w:rPr>
        <w:t>Бережно относиться к имуществу Исполнителя.</w:t>
      </w:r>
      <w:r w:rsidR="003F5CCE" w:rsidRPr="00AE382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CE1FE5" w:rsidRPr="00AE382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В случае </w:t>
      </w:r>
      <w:proofErr w:type="gramStart"/>
      <w:r w:rsidR="00CE1FE5" w:rsidRPr="00AE3820">
        <w:rPr>
          <w:rFonts w:ascii="Times New Roman" w:hAnsi="Times New Roman" w:cs="Times New Roman"/>
          <w:b/>
          <w:i/>
          <w:color w:val="000000"/>
          <w:sz w:val="24"/>
          <w:szCs w:val="24"/>
        </w:rPr>
        <w:t>порчи  О</w:t>
      </w:r>
      <w:r w:rsidR="003F5CCE" w:rsidRPr="00AE3820">
        <w:rPr>
          <w:rFonts w:ascii="Times New Roman" w:hAnsi="Times New Roman" w:cs="Times New Roman"/>
          <w:b/>
          <w:i/>
          <w:color w:val="000000"/>
          <w:sz w:val="24"/>
          <w:szCs w:val="24"/>
        </w:rPr>
        <w:t>бучающимся</w:t>
      </w:r>
      <w:proofErr w:type="gramEnd"/>
      <w:r w:rsidR="003F5CCE" w:rsidRPr="00AE382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имущества, принадлежащего Исполнителю, оплатить трёхкратную его стоимость. </w:t>
      </w:r>
      <w:r w:rsidR="003F5CCE" w:rsidRPr="00AE382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r w:rsidR="00F6129C" w:rsidRPr="00AE38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2F0E" w:rsidRPr="00AE3820" w:rsidRDefault="00CF6D7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E3820">
        <w:rPr>
          <w:rFonts w:ascii="Times New Roman" w:hAnsi="Times New Roman" w:cs="Times New Roman"/>
          <w:sz w:val="24"/>
          <w:szCs w:val="24"/>
        </w:rPr>
        <w:t xml:space="preserve">     2.6.</w:t>
      </w:r>
      <w:r w:rsidR="003B0E21" w:rsidRPr="00AE3820">
        <w:rPr>
          <w:rFonts w:ascii="Times New Roman" w:hAnsi="Times New Roman" w:cs="Times New Roman"/>
          <w:sz w:val="24"/>
          <w:szCs w:val="24"/>
        </w:rPr>
        <w:t>С</w:t>
      </w:r>
      <w:r w:rsidR="00F6129C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воевременно вносить плату за предоставляемые образовательные услуги в размере и порядке, определенн</w:t>
      </w:r>
      <w:r w:rsidR="00CE1FE5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6129C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</w:t>
      </w:r>
      <w:r w:rsidR="002F57A5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разделе </w:t>
      </w:r>
      <w:r w:rsidR="002F57A5" w:rsidRPr="00AE382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="003B0E21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</w:t>
      </w:r>
      <w:r w:rsidR="002F57A5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966E2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F57A5" w:rsidRPr="00AE3820" w:rsidRDefault="002F57A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9" w:name="sub_1003"/>
    </w:p>
    <w:p w:rsidR="00032705" w:rsidRPr="00AE3820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sub_1005"/>
      <w:bookmarkEnd w:id="19"/>
      <w:r w:rsidRPr="00AE38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Стоимость образовательных услуг, сроки и порядок их оплаты</w:t>
      </w:r>
    </w:p>
    <w:p w:rsidR="00C800D4" w:rsidRPr="00AE3820" w:rsidRDefault="00F92D65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sub_1031"/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bookmarkEnd w:id="21"/>
      <w:r w:rsidR="00C800D4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3.1.Стоимость образовательных услуг за весь период обучения составляет: </w:t>
      </w:r>
      <w:r w:rsidR="009E27FF"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36</w:t>
      </w:r>
      <w:r w:rsidR="0030433D"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C800D4"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000                               (</w:t>
      </w:r>
      <w:r w:rsidR="009E27FF"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триста шестьдесят</w:t>
      </w:r>
      <w:r w:rsidR="00C800D4"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тысяч</w:t>
      </w:r>
      <w:r w:rsidR="00C800D4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рублей. </w:t>
      </w:r>
    </w:p>
    <w:p w:rsidR="00C800D4" w:rsidRPr="00AE3820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bookmarkStart w:id="22" w:name="sub_1032"/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bookmarkEnd w:id="22"/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оплачивает услуги, предусмотренные настоящим договором, до  начала  учебного  года,  в  следующем  порядке:</w:t>
      </w:r>
    </w:p>
    <w:p w:rsidR="00C800D4" w:rsidRPr="00AE3820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-за 1 год обучения в размере </w:t>
      </w:r>
      <w:r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30433D"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0 000 (сто </w:t>
      </w:r>
      <w:r w:rsidR="0030433D"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сорок</w:t>
      </w:r>
      <w:r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тысяч) </w:t>
      </w: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</w:t>
      </w:r>
    </w:p>
    <w:p w:rsidR="00C800D4" w:rsidRPr="00AE3820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</w:t>
      </w:r>
      <w:r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полугодиям:</w:t>
      </w:r>
    </w:p>
    <w:p w:rsidR="00C800D4" w:rsidRPr="00AE3820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-первый  платеж  в  размере  </w:t>
      </w:r>
      <w:r w:rsidR="0030433D"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5000  </w:t>
      </w: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0433D"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</w:t>
      </w:r>
      <w:r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семьдесят пять тысяч</w:t>
      </w: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рублей – </w:t>
      </w:r>
      <w:r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 15 августа</w:t>
      </w: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800D4" w:rsidRPr="00AE3820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-второй платеж в размере</w:t>
      </w:r>
      <w:r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0433D"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5000  </w:t>
      </w: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0433D"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пятьдесят</w:t>
      </w:r>
      <w:r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пять тысяч</w:t>
      </w: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 рублей – до </w:t>
      </w:r>
      <w:r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 декабря</w:t>
      </w: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текущего учебного года.</w:t>
      </w:r>
    </w:p>
    <w:p w:rsidR="00C800D4" w:rsidRPr="00AE3820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последующий семестр обучения оплачивается в размере </w:t>
      </w:r>
      <w:r w:rsidR="0030433D"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5000</w:t>
      </w: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0433D"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пятьдесят</w:t>
      </w:r>
      <w:r w:rsidRPr="00AE38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пять тысяч</w:t>
      </w: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</w:t>
      </w:r>
    </w:p>
    <w:p w:rsidR="006439D4" w:rsidRPr="00AE3820" w:rsidRDefault="006439D4" w:rsidP="006439D4">
      <w:pPr>
        <w:tabs>
          <w:tab w:val="left" w:pos="360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3.3.</w:t>
      </w:r>
      <w:r w:rsidRPr="00AE382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случае расторжения настоящего Договора денежные средства (плата за обучение) Заказчику не  возвращаются</w:t>
      </w: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1FE5" w:rsidRPr="00AE3820" w:rsidRDefault="00CE1FE5" w:rsidP="00C800D4">
      <w:pPr>
        <w:tabs>
          <w:tab w:val="left" w:pos="360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3.4.</w:t>
      </w: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Увеличение стоимости платных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период.</w:t>
      </w:r>
    </w:p>
    <w:p w:rsidR="00032705" w:rsidRPr="00AE3820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2705" w:rsidRPr="00AE3820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sub_1004"/>
      <w:r w:rsidRPr="00AE38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 Порядок изменения и расторжения Договора</w:t>
      </w:r>
    </w:p>
    <w:p w:rsidR="00032705" w:rsidRPr="00AE3820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sub_1041"/>
      <w:bookmarkEnd w:id="23"/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4.1.Условия, на которых заключен настоящий Договор, могут быть </w:t>
      </w:r>
      <w:bookmarkEnd w:id="24"/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изменены по соглашению Сторон или в соответствии с </w:t>
      </w:r>
      <w:hyperlink r:id="rId9" w:history="1">
        <w:r w:rsidRPr="00AE3820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законодательством</w:t>
        </w:r>
      </w:hyperlink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Федерации.</w:t>
      </w:r>
    </w:p>
    <w:p w:rsidR="00032705" w:rsidRPr="00AE3820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sub_1042"/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4.</w:t>
      </w:r>
      <w:proofErr w:type="gramStart"/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2.Настоящий</w:t>
      </w:r>
      <w:proofErr w:type="gramEnd"/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 может быть расторгнут досрочно:</w:t>
      </w:r>
    </w:p>
    <w:p w:rsidR="00032705" w:rsidRPr="00AE3820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4.2.1.По соглашению Сторон.</w:t>
      </w:r>
    </w:p>
    <w:p w:rsidR="00032705" w:rsidRPr="00AE3820" w:rsidRDefault="00032705" w:rsidP="00032705">
      <w:pPr>
        <w:pStyle w:val="a5"/>
        <w:spacing w:before="0" w:beforeAutospacing="0" w:after="0" w:afterAutospacing="0"/>
      </w:pPr>
      <w:bookmarkStart w:id="26" w:name="sub_1043"/>
      <w:bookmarkEnd w:id="25"/>
      <w:r w:rsidRPr="00AE3820">
        <w:t xml:space="preserve">     4.2.2.По инициативе </w:t>
      </w:r>
      <w:bookmarkEnd w:id="26"/>
      <w:r w:rsidRPr="00AE3820">
        <w:t>Исполнителя в одностороннем порядке в следующих случаях:</w:t>
      </w:r>
    </w:p>
    <w:p w:rsidR="00032705" w:rsidRPr="00AE3820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AE3820">
        <w:t xml:space="preserve">             -п</w:t>
      </w:r>
      <w:r w:rsidRPr="00AE3820">
        <w:rPr>
          <w:color w:val="000000"/>
          <w:spacing w:val="3"/>
        </w:rPr>
        <w:t>рименение к Обучающемуся, достигшему возраста 15 лет, отчисления, как меры</w:t>
      </w:r>
    </w:p>
    <w:p w:rsidR="00032705" w:rsidRPr="00AE3820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AE3820">
        <w:rPr>
          <w:color w:val="000000"/>
          <w:spacing w:val="3"/>
        </w:rPr>
        <w:t xml:space="preserve">              дисциплинарного взыскания;</w:t>
      </w:r>
    </w:p>
    <w:p w:rsidR="00032705" w:rsidRPr="00AE3820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AE3820">
        <w:rPr>
          <w:color w:val="000000"/>
          <w:spacing w:val="3"/>
        </w:rPr>
        <w:t xml:space="preserve">             -</w:t>
      </w:r>
      <w:proofErr w:type="gramStart"/>
      <w:r w:rsidRPr="00AE3820">
        <w:rPr>
          <w:color w:val="000000"/>
          <w:spacing w:val="3"/>
        </w:rPr>
        <w:t>невыполнение  Обучающимся</w:t>
      </w:r>
      <w:proofErr w:type="gramEnd"/>
      <w:r w:rsidRPr="00AE3820">
        <w:rPr>
          <w:color w:val="000000"/>
          <w:spacing w:val="3"/>
        </w:rPr>
        <w:t xml:space="preserve">  обязанностей  по  добросовестному  освоению</w:t>
      </w:r>
    </w:p>
    <w:p w:rsidR="00032705" w:rsidRPr="00AE3820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AE3820">
        <w:rPr>
          <w:color w:val="000000"/>
          <w:spacing w:val="3"/>
        </w:rPr>
        <w:t xml:space="preserve">              образовательной   программы  и  выполнению  учебного  плана;</w:t>
      </w:r>
    </w:p>
    <w:p w:rsidR="00032705" w:rsidRPr="00AE3820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AE3820">
        <w:rPr>
          <w:color w:val="000000"/>
          <w:spacing w:val="3"/>
        </w:rPr>
        <w:t xml:space="preserve">             -установление нарушения порядка приема в </w:t>
      </w:r>
      <w:r w:rsidRPr="00AE3820">
        <w:t>колледж,</w:t>
      </w:r>
      <w:r w:rsidRPr="00AE3820">
        <w:rPr>
          <w:color w:val="000000"/>
          <w:spacing w:val="3"/>
        </w:rPr>
        <w:t xml:space="preserve"> повлекшего по вине</w:t>
      </w:r>
    </w:p>
    <w:p w:rsidR="00032705" w:rsidRPr="00AE3820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AE3820">
        <w:rPr>
          <w:color w:val="000000"/>
          <w:spacing w:val="3"/>
        </w:rPr>
        <w:t xml:space="preserve">              Обучающегося его незаконное зачисление в данное образовательное учреждение;</w:t>
      </w:r>
    </w:p>
    <w:p w:rsidR="00032705" w:rsidRPr="00AE3820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AE3820">
        <w:rPr>
          <w:color w:val="000000"/>
          <w:spacing w:val="3"/>
        </w:rPr>
        <w:t xml:space="preserve">             -просрочка оплаты стоимости образовательных услуг;</w:t>
      </w:r>
    </w:p>
    <w:p w:rsidR="00032705" w:rsidRPr="00AE3820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AE3820">
        <w:rPr>
          <w:color w:val="000000"/>
          <w:spacing w:val="3"/>
        </w:rPr>
        <w:t xml:space="preserve">             -невозможность надлежащего исполнения обязательств по оказанию образовательных</w:t>
      </w:r>
    </w:p>
    <w:p w:rsidR="00032705" w:rsidRPr="00AE3820" w:rsidRDefault="00032705" w:rsidP="00032705">
      <w:pPr>
        <w:pStyle w:val="a5"/>
        <w:spacing w:before="0" w:beforeAutospacing="0" w:after="0" w:afterAutospacing="0"/>
        <w:jc w:val="both"/>
      </w:pPr>
      <w:r w:rsidRPr="00AE3820">
        <w:rPr>
          <w:color w:val="000000"/>
          <w:spacing w:val="3"/>
        </w:rPr>
        <w:t xml:space="preserve">              услуг вследствие действи</w:t>
      </w:r>
      <w:r w:rsidR="008E7830" w:rsidRPr="00AE3820">
        <w:rPr>
          <w:color w:val="000000"/>
          <w:spacing w:val="3"/>
        </w:rPr>
        <w:t>й</w:t>
      </w:r>
      <w:r w:rsidRPr="00AE3820">
        <w:rPr>
          <w:color w:val="000000"/>
          <w:spacing w:val="3"/>
        </w:rPr>
        <w:t xml:space="preserve"> (бездействия) Обучающегося.</w:t>
      </w:r>
      <w:r w:rsidRPr="00AE3820">
        <w:t xml:space="preserve"> </w:t>
      </w:r>
    </w:p>
    <w:p w:rsidR="00032705" w:rsidRPr="00AE3820" w:rsidRDefault="00032705" w:rsidP="00032705">
      <w:pPr>
        <w:pStyle w:val="a5"/>
        <w:spacing w:before="0" w:beforeAutospacing="0" w:after="0" w:afterAutospacing="0"/>
        <w:jc w:val="both"/>
        <w:rPr>
          <w:rFonts w:ascii="Arial" w:hAnsi="Arial" w:cs="Arial"/>
          <w:color w:val="000000"/>
          <w:spacing w:val="3"/>
        </w:rPr>
      </w:pPr>
      <w:r w:rsidRPr="00AE3820">
        <w:t xml:space="preserve">     4.2.3.По инициативе </w:t>
      </w:r>
      <w:r w:rsidR="003B0E21" w:rsidRPr="00AE3820">
        <w:t>Обучающегося</w:t>
      </w:r>
      <w:r w:rsidRPr="00AE3820">
        <w:t xml:space="preserve"> в случае </w:t>
      </w:r>
      <w:r w:rsidR="003B0E21" w:rsidRPr="00AE3820">
        <w:t xml:space="preserve">его </w:t>
      </w:r>
      <w:r w:rsidRPr="00AE3820">
        <w:t>перевода для продолжения освоения образовательной программы в другую организацию, осуществляющую образовательную деятельность</w:t>
      </w:r>
      <w:r w:rsidR="00453BDF" w:rsidRPr="00AE3820">
        <w:t>,</w:t>
      </w:r>
      <w:r w:rsidR="00CE1FE5" w:rsidRPr="00AE3820">
        <w:t xml:space="preserve"> </w:t>
      </w:r>
      <w:r w:rsidR="00453BDF" w:rsidRPr="00AE3820">
        <w:t>или же по собственному желанию.</w:t>
      </w:r>
    </w:p>
    <w:p w:rsidR="00032705" w:rsidRPr="00AE3820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sub_1045"/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4.2.4.</w:t>
      </w:r>
      <w:bookmarkEnd w:id="27"/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   обстоятельствам,     не   зависящим     от    воли    Обучающегося   и Исполнителя, в том числе в случае ликвидации Исполнителя.</w:t>
      </w:r>
    </w:p>
    <w:p w:rsidR="001446BD" w:rsidRPr="00AE3820" w:rsidRDefault="001446BD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2EE1" w:rsidRPr="00AE3820" w:rsidRDefault="00AB2EE1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2EE1" w:rsidRPr="00AE3820" w:rsidRDefault="00AB2EE1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2EE1" w:rsidRPr="00AE3820" w:rsidRDefault="00AB2EE1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2EE1" w:rsidRPr="00AE3820" w:rsidRDefault="00AB2EE1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2EE1" w:rsidRPr="00AE3820" w:rsidRDefault="00AB2EE1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447F" w:rsidRPr="00AE3820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8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V. Ответственность </w:t>
      </w:r>
      <w:r w:rsidR="001F6F23" w:rsidRPr="00AE38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Сторон</w:t>
      </w:r>
    </w:p>
    <w:p w:rsidR="00EF447F" w:rsidRPr="00AE3820" w:rsidRDefault="00766B27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sub_1051"/>
      <w:bookmarkEnd w:id="20"/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5.1.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или ненадлежащее исполнение своих  обязательств </w:t>
      </w:r>
      <w:bookmarkEnd w:id="28"/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Стороны несут ответственность, предусмотренную </w:t>
      </w:r>
      <w:hyperlink r:id="rId10" w:history="1">
        <w:r w:rsidR="00EF447F" w:rsidRPr="00AE3820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законодательством</w:t>
        </w:r>
      </w:hyperlink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и настоящим Договором.</w:t>
      </w:r>
    </w:p>
    <w:p w:rsidR="00CE1FE5" w:rsidRPr="00AE3820" w:rsidRDefault="00CE1FE5" w:rsidP="0030433D">
      <w:pPr>
        <w:tabs>
          <w:tab w:val="left" w:pos="36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9" w:name="sub_1006"/>
    </w:p>
    <w:p w:rsidR="00CE1FE5" w:rsidRPr="00AE3820" w:rsidRDefault="00CE1FE5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447F" w:rsidRPr="00AE3820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38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VI. Срок действия Договора</w:t>
      </w:r>
    </w:p>
    <w:p w:rsidR="003D3EB6" w:rsidRPr="00AE3820" w:rsidRDefault="00953B95" w:rsidP="00CE1FE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" w:name="sub_1061"/>
      <w:bookmarkEnd w:id="29"/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6.1.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вступает в силу со  дня его заключения </w:t>
      </w:r>
      <w:bookmarkEnd w:id="30"/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действует до полного исполнения Сторонами </w:t>
      </w:r>
      <w:r w:rsidR="007D0D43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своих 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обязательств.</w:t>
      </w:r>
      <w:bookmarkStart w:id="31" w:name="sub_1007"/>
    </w:p>
    <w:p w:rsidR="003D3EB6" w:rsidRPr="00AE3820" w:rsidRDefault="003D3EB6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447F" w:rsidRPr="00AE3820" w:rsidRDefault="001B7D0B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8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F447F" w:rsidRPr="00AE38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VII. Заключительные положения</w:t>
      </w:r>
    </w:p>
    <w:p w:rsidR="00EF447F" w:rsidRPr="00AE3820" w:rsidRDefault="00953B9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2" w:name="sub_1073"/>
      <w:bookmarkEnd w:id="31"/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811CDD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 7.</w:t>
      </w:r>
      <w:proofErr w:type="gramStart"/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proofErr w:type="gramEnd"/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периодом предоставления образовательной услуги (периодом </w:t>
      </w:r>
      <w:bookmarkEnd w:id="32"/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обучения) понимается промежуток 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EF447F" w:rsidRPr="00AE3820" w:rsidRDefault="00953B95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3" w:name="sub_1074"/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</w:t>
      </w:r>
      <w:r w:rsidR="00811CDD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7.2.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составлен в </w:t>
      </w:r>
      <w:r w:rsidR="00312719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двух 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экземплярах, по одному для </w:t>
      </w:r>
      <w:bookmarkEnd w:id="33"/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каждой из сторон. </w:t>
      </w: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Оба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экземпляр</w:t>
      </w: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 одинаковую юридическую силу.</w:t>
      </w:r>
    </w:p>
    <w:p w:rsidR="00EF447F" w:rsidRPr="00AE3820" w:rsidRDefault="00063307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7.3.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EF447F" w:rsidRPr="00AE3820" w:rsidRDefault="00811CDD" w:rsidP="00811CDD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4" w:name="sub_1075"/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 </w:t>
      </w:r>
      <w:r w:rsidR="00953B95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063307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53B95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</w:t>
      </w:r>
      <w:r w:rsidR="00953B95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="00953B95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оформляются </w:t>
      </w:r>
      <w:r w:rsidR="00953B95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дополнительными  соглашениями</w:t>
      </w:r>
      <w:r w:rsidR="00953B95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bookmarkEnd w:id="34"/>
      <w:r w:rsidR="00953B95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3B95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нему</w:t>
      </w:r>
      <w:r w:rsidR="00EF447F"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3B95" w:rsidRPr="00AE3820" w:rsidRDefault="00953B9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47F" w:rsidRPr="00AE3820" w:rsidRDefault="00EF447F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35" w:name="sub_1008"/>
      <w:r w:rsidRPr="00AE38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VIII. Адреса и реквизиты Сторон</w:t>
      </w:r>
    </w:p>
    <w:bookmarkEnd w:id="35"/>
    <w:p w:rsidR="0030433D" w:rsidRPr="00AE3820" w:rsidRDefault="0030433D" w:rsidP="0030433D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7"/>
        <w:tblpPr w:leftFromText="180" w:rightFromText="180" w:vertAnchor="text" w:horzAnchor="margin" w:tblpY="14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5103"/>
      </w:tblGrid>
      <w:tr w:rsidR="0030433D" w:rsidRPr="00AE3820" w:rsidTr="0030433D">
        <w:trPr>
          <w:trHeight w:val="6647"/>
        </w:trPr>
        <w:tc>
          <w:tcPr>
            <w:tcW w:w="5070" w:type="dxa"/>
          </w:tcPr>
          <w:p w:rsidR="0030433D" w:rsidRPr="00AE3820" w:rsidRDefault="0030433D" w:rsidP="008761A8">
            <w:pPr>
              <w:tabs>
                <w:tab w:val="right" w:pos="385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3820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                     </w:t>
            </w:r>
            <w:r w:rsidRPr="00AE3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30433D" w:rsidRPr="00AE3820" w:rsidRDefault="0030433D" w:rsidP="008761A8">
            <w:pPr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Частное профессиональное образовательное учреждение «Гуманитарный колледж «Эдельвейс» </w:t>
            </w:r>
          </w:p>
          <w:p w:rsidR="0030433D" w:rsidRPr="00AE3820" w:rsidRDefault="0030433D" w:rsidP="008761A8">
            <w:pPr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820">
              <w:rPr>
                <w:rFonts w:ascii="Times New Roman" w:eastAsia="Calibri" w:hAnsi="Times New Roman" w:cs="Times New Roman"/>
                <w:sz w:val="24"/>
                <w:szCs w:val="24"/>
              </w:rPr>
              <w:t>364058,</w:t>
            </w:r>
            <w:r w:rsidRPr="00AE38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E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Грозный, пер. Сквозной, д. 95</w:t>
            </w:r>
          </w:p>
          <w:p w:rsidR="0030433D" w:rsidRPr="00AE3820" w:rsidRDefault="0030433D" w:rsidP="008761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E3820">
              <w:rPr>
                <w:rFonts w:ascii="Times New Roman" w:eastAsia="Times New Roman" w:hAnsi="Times New Roman" w:cs="Times New Roman"/>
                <w:lang w:eastAsia="ru-RU"/>
              </w:rPr>
              <w:t xml:space="preserve">   ИНН – 2016003508</w:t>
            </w:r>
          </w:p>
          <w:p w:rsidR="0030433D" w:rsidRPr="00AE3820" w:rsidRDefault="0030433D" w:rsidP="008761A8">
            <w:pPr>
              <w:tabs>
                <w:tab w:val="left" w:pos="760"/>
              </w:tabs>
              <w:ind w:lef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AE3820">
              <w:rPr>
                <w:rFonts w:ascii="Times New Roman" w:eastAsia="Times New Roman" w:hAnsi="Times New Roman" w:cs="Times New Roman"/>
                <w:lang w:eastAsia="ru-RU"/>
              </w:rPr>
              <w:t>КПП – 201601001</w:t>
            </w:r>
          </w:p>
          <w:p w:rsidR="0030433D" w:rsidRPr="00AE3820" w:rsidRDefault="0030433D" w:rsidP="008761A8">
            <w:pPr>
              <w:autoSpaceDE w:val="0"/>
              <w:autoSpaceDN w:val="0"/>
              <w:ind w:left="1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820">
              <w:rPr>
                <w:rFonts w:ascii="Times New Roman" w:eastAsia="Times New Roman" w:hAnsi="Times New Roman" w:cs="Times New Roman"/>
                <w:lang w:eastAsia="ru-RU"/>
              </w:rPr>
              <w:t>ОГРН:1162036054190</w:t>
            </w:r>
            <w:r w:rsidRPr="00AE3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0433D" w:rsidRPr="00AE3820" w:rsidRDefault="0030433D" w:rsidP="008761A8">
            <w:pPr>
              <w:autoSpaceDE w:val="0"/>
              <w:autoSpaceDN w:val="0"/>
              <w:ind w:left="175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E3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ОКПО: </w:t>
            </w:r>
            <w:r w:rsidRPr="00AE3820">
              <w:rPr>
                <w:rFonts w:ascii="Times New Roman" w:eastAsia="Times New Roman" w:hAnsi="Times New Roman" w:cs="Times New Roman"/>
                <w:lang w:eastAsia="ru-RU"/>
              </w:rPr>
              <w:t>02889176</w:t>
            </w:r>
          </w:p>
          <w:p w:rsidR="0030433D" w:rsidRPr="00AE3820" w:rsidRDefault="0030433D" w:rsidP="008761A8">
            <w:pPr>
              <w:tabs>
                <w:tab w:val="left" w:pos="760"/>
              </w:tabs>
              <w:ind w:lef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433D" w:rsidRPr="00AE3820" w:rsidRDefault="0030433D" w:rsidP="008761A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Банк:</w:t>
            </w:r>
            <w:r w:rsidRPr="00AE3820">
              <w:rPr>
                <w:lang w:eastAsia="ru-RU"/>
              </w:rPr>
              <w:t xml:space="preserve"> </w:t>
            </w:r>
            <w:r w:rsidRPr="00AE3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ПАО Сбербанк</w:t>
            </w:r>
          </w:p>
          <w:p w:rsidR="0030433D" w:rsidRPr="00AE3820" w:rsidRDefault="0030433D" w:rsidP="008761A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Р/счёт: 40703810660360000176</w:t>
            </w:r>
          </w:p>
          <w:p w:rsidR="0030433D" w:rsidRPr="00AE3820" w:rsidRDefault="0030433D" w:rsidP="008761A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БИК банка:</w:t>
            </w:r>
            <w:r w:rsidRPr="00AE3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040702615</w:t>
            </w:r>
          </w:p>
          <w:p w:rsidR="0030433D" w:rsidRPr="00AE3820" w:rsidRDefault="0030433D" w:rsidP="008761A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К/счёт банка: 30101810907020000615</w:t>
            </w:r>
          </w:p>
          <w:p w:rsidR="0030433D" w:rsidRPr="00AE3820" w:rsidRDefault="0030433D" w:rsidP="008761A8">
            <w:pPr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E38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</w:t>
            </w:r>
          </w:p>
          <w:p w:rsidR="0030433D" w:rsidRPr="00AE3820" w:rsidRDefault="0030433D" w:rsidP="008761A8">
            <w:pPr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8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</w:t>
            </w:r>
            <w:r w:rsidRPr="00AE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колледжа</w:t>
            </w:r>
          </w:p>
          <w:p w:rsidR="0030433D" w:rsidRPr="00AE3820" w:rsidRDefault="0030433D" w:rsidP="008761A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E38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_______________ С.Х. Исаева</w:t>
            </w:r>
          </w:p>
          <w:p w:rsidR="0030433D" w:rsidRPr="00AE3820" w:rsidRDefault="0030433D" w:rsidP="008761A8">
            <w:pPr>
              <w:autoSpaceDE w:val="0"/>
              <w:autoSpaceDN w:val="0"/>
              <w:ind w:left="459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E38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  <w:p w:rsidR="0030433D" w:rsidRPr="00AE3820" w:rsidRDefault="0030433D" w:rsidP="008761A8">
            <w:pPr>
              <w:autoSpaceDE w:val="0"/>
              <w:autoSpaceDN w:val="0"/>
              <w:ind w:left="459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AE38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м.п</w:t>
            </w:r>
            <w:proofErr w:type="spellEnd"/>
            <w:r w:rsidRPr="00AE382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  <w:p w:rsidR="0030433D" w:rsidRPr="00AE3820" w:rsidRDefault="0030433D" w:rsidP="008761A8">
            <w:pP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  <w:p w:rsidR="0030433D" w:rsidRPr="00AE3820" w:rsidRDefault="0030433D" w:rsidP="008761A8">
            <w:pPr>
              <w:tabs>
                <w:tab w:val="left" w:pos="3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0433D" w:rsidRPr="00AE3820" w:rsidRDefault="0030433D" w:rsidP="008761A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3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Обучающийся:</w:t>
            </w:r>
          </w:p>
          <w:p w:rsidR="0030433D" w:rsidRPr="00AE3820" w:rsidRDefault="0030433D" w:rsidP="008761A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433D" w:rsidRPr="00AE3820" w:rsidRDefault="0030433D" w:rsidP="008761A8">
            <w:pPr>
              <w:ind w:left="33"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ФИО: </w:t>
            </w:r>
            <w:proofErr w:type="spellStart"/>
            <w:r w:rsidRPr="00AE3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Евлоева</w:t>
            </w:r>
            <w:proofErr w:type="spellEnd"/>
            <w:r w:rsidRPr="00AE3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E3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Танзила</w:t>
            </w:r>
            <w:proofErr w:type="spellEnd"/>
            <w:r w:rsidRPr="00AE3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E3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Анзоровна</w:t>
            </w:r>
            <w:proofErr w:type="spellEnd"/>
          </w:p>
          <w:p w:rsidR="0030433D" w:rsidRPr="00AE3820" w:rsidRDefault="0030433D" w:rsidP="008761A8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Pr="00AE3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05.10.2007</w:t>
            </w:r>
          </w:p>
          <w:p w:rsidR="0030433D" w:rsidRPr="00AE3820" w:rsidRDefault="0030433D" w:rsidP="008761A8">
            <w:pPr>
              <w:ind w:left="3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33D" w:rsidRPr="00AE3820" w:rsidRDefault="0030433D" w:rsidP="008761A8">
            <w:pPr>
              <w:ind w:left="3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Паспорт: </w:t>
            </w:r>
            <w:r w:rsidRPr="00AE3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96 22 039827</w:t>
            </w:r>
          </w:p>
          <w:p w:rsidR="0030433D" w:rsidRPr="00AE3820" w:rsidRDefault="0030433D" w:rsidP="008761A8">
            <w:pPr>
              <w:tabs>
                <w:tab w:val="left" w:pos="5845"/>
              </w:tabs>
              <w:ind w:left="33"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Выдан: </w:t>
            </w:r>
            <w:r w:rsidRPr="00AE3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МВД по ЧР </w:t>
            </w:r>
          </w:p>
          <w:p w:rsidR="0030433D" w:rsidRPr="00AE3820" w:rsidRDefault="0030433D" w:rsidP="008761A8">
            <w:pPr>
              <w:tabs>
                <w:tab w:val="left" w:pos="5845"/>
              </w:tabs>
              <w:ind w:left="33"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</w:t>
            </w:r>
            <w:r w:rsidRPr="00AE3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15.11.2021</w:t>
            </w:r>
          </w:p>
          <w:p w:rsidR="0030433D" w:rsidRPr="00AE3820" w:rsidRDefault="0030433D" w:rsidP="008761A8">
            <w:pPr>
              <w:ind w:left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Зарегистрирован(а</w:t>
            </w:r>
            <w:proofErr w:type="gramStart"/>
            <w:r w:rsidRPr="00AE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):  </w:t>
            </w:r>
            <w:r w:rsidRPr="00AE3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ЧР</w:t>
            </w:r>
            <w:proofErr w:type="gramEnd"/>
            <w:r w:rsidRPr="00AE3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г. Грозный, ул. Пирогова, д. 24</w:t>
            </w:r>
          </w:p>
          <w:p w:rsidR="0030433D" w:rsidRPr="00AE3820" w:rsidRDefault="0030433D" w:rsidP="008761A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433D" w:rsidRPr="00AE3820" w:rsidRDefault="0030433D" w:rsidP="008761A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433D" w:rsidRPr="00AE3820" w:rsidRDefault="0030433D" w:rsidP="008761A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8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СНИЛС:</w:t>
            </w:r>
          </w:p>
          <w:p w:rsidR="0030433D" w:rsidRPr="00AE3820" w:rsidRDefault="0030433D" w:rsidP="008761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33D" w:rsidRPr="00AE3820" w:rsidRDefault="0030433D" w:rsidP="008761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Согласен(а) на обработку своих персональных данных</w:t>
            </w:r>
          </w:p>
          <w:p w:rsidR="0030433D" w:rsidRPr="00AE3820" w:rsidRDefault="0030433D" w:rsidP="008761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33D" w:rsidRPr="00AE3820" w:rsidRDefault="0030433D" w:rsidP="008761A8">
            <w:pPr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33D" w:rsidRPr="00AE3820" w:rsidRDefault="0030433D" w:rsidP="008761A8">
            <w:pPr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33D" w:rsidRPr="00AE3820" w:rsidRDefault="0030433D" w:rsidP="008761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  <w:p w:rsidR="0030433D" w:rsidRPr="00AE3820" w:rsidRDefault="0030433D" w:rsidP="008761A8">
            <w:pPr>
              <w:tabs>
                <w:tab w:val="left" w:pos="3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38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</w:tc>
      </w:tr>
    </w:tbl>
    <w:p w:rsidR="0030433D" w:rsidRPr="00AE3820" w:rsidRDefault="0030433D" w:rsidP="0030433D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433D" w:rsidRPr="00AE3820" w:rsidRDefault="0030433D" w:rsidP="0030433D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433D" w:rsidRPr="00AE3820" w:rsidRDefault="0030433D" w:rsidP="0030433D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433D" w:rsidRPr="00AE3820" w:rsidRDefault="0030433D" w:rsidP="0030433D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экземпляр Договора получил (а)         _______________________ </w:t>
      </w:r>
    </w:p>
    <w:p w:rsidR="0030433D" w:rsidRPr="00FF7829" w:rsidRDefault="0030433D" w:rsidP="0030433D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E382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(</w:t>
      </w:r>
      <w:proofErr w:type="gramStart"/>
      <w:r w:rsidRPr="00AE3820">
        <w:rPr>
          <w:rFonts w:ascii="Times New Roman" w:eastAsia="Times New Roman" w:hAnsi="Times New Roman" w:cs="Times New Roman"/>
          <w:sz w:val="16"/>
          <w:szCs w:val="16"/>
          <w:lang w:eastAsia="ru-RU"/>
        </w:rPr>
        <w:t>подпись  обучающегося</w:t>
      </w:r>
      <w:proofErr w:type="gramEnd"/>
      <w:r w:rsidRPr="00AE3820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  <w:bookmarkStart w:id="36" w:name="_GoBack"/>
      <w:bookmarkEnd w:id="36"/>
    </w:p>
    <w:p w:rsidR="0030433D" w:rsidRDefault="0030433D" w:rsidP="0030433D">
      <w:pPr>
        <w:tabs>
          <w:tab w:val="left" w:pos="36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72945" w:rsidRDefault="00272945" w:rsidP="00EF447F">
      <w:pPr>
        <w:ind w:right="424"/>
      </w:pPr>
    </w:p>
    <w:sectPr w:rsidR="00272945" w:rsidSect="009A0086">
      <w:pgSz w:w="11906" w:h="16838"/>
      <w:pgMar w:top="142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47F"/>
    <w:rsid w:val="00002A6A"/>
    <w:rsid w:val="00030B90"/>
    <w:rsid w:val="00032705"/>
    <w:rsid w:val="000522EF"/>
    <w:rsid w:val="00063307"/>
    <w:rsid w:val="000648DD"/>
    <w:rsid w:val="00095BD8"/>
    <w:rsid w:val="000966E2"/>
    <w:rsid w:val="000C18F7"/>
    <w:rsid w:val="000E610E"/>
    <w:rsid w:val="00104009"/>
    <w:rsid w:val="00111493"/>
    <w:rsid w:val="00114A3F"/>
    <w:rsid w:val="001175C2"/>
    <w:rsid w:val="00136B5D"/>
    <w:rsid w:val="001446BD"/>
    <w:rsid w:val="00161502"/>
    <w:rsid w:val="0016766C"/>
    <w:rsid w:val="001B4DDD"/>
    <w:rsid w:val="001B7D0B"/>
    <w:rsid w:val="001C563A"/>
    <w:rsid w:val="001D068D"/>
    <w:rsid w:val="001F6F23"/>
    <w:rsid w:val="00221B1B"/>
    <w:rsid w:val="00230921"/>
    <w:rsid w:val="002407B5"/>
    <w:rsid w:val="00243E66"/>
    <w:rsid w:val="0025212E"/>
    <w:rsid w:val="00272945"/>
    <w:rsid w:val="002D47FA"/>
    <w:rsid w:val="002D76D3"/>
    <w:rsid w:val="002E43E3"/>
    <w:rsid w:val="002F57A5"/>
    <w:rsid w:val="0030433D"/>
    <w:rsid w:val="00312719"/>
    <w:rsid w:val="00313A51"/>
    <w:rsid w:val="00326416"/>
    <w:rsid w:val="003333FB"/>
    <w:rsid w:val="00364B42"/>
    <w:rsid w:val="00386B3D"/>
    <w:rsid w:val="003A0E3E"/>
    <w:rsid w:val="003B0E21"/>
    <w:rsid w:val="003B119F"/>
    <w:rsid w:val="003B36AA"/>
    <w:rsid w:val="003D3EB6"/>
    <w:rsid w:val="003D6A62"/>
    <w:rsid w:val="003E38F6"/>
    <w:rsid w:val="003F5CCE"/>
    <w:rsid w:val="004031BC"/>
    <w:rsid w:val="00450D00"/>
    <w:rsid w:val="00451C8C"/>
    <w:rsid w:val="00453BDF"/>
    <w:rsid w:val="0045495B"/>
    <w:rsid w:val="004622A5"/>
    <w:rsid w:val="00465206"/>
    <w:rsid w:val="00470D2D"/>
    <w:rsid w:val="004728C8"/>
    <w:rsid w:val="00477BCC"/>
    <w:rsid w:val="004D3733"/>
    <w:rsid w:val="004E4D56"/>
    <w:rsid w:val="00584AE3"/>
    <w:rsid w:val="00585058"/>
    <w:rsid w:val="005A22EB"/>
    <w:rsid w:val="005A2FEA"/>
    <w:rsid w:val="00601F99"/>
    <w:rsid w:val="00635D8B"/>
    <w:rsid w:val="006439D4"/>
    <w:rsid w:val="00683072"/>
    <w:rsid w:val="00687FA9"/>
    <w:rsid w:val="006923A9"/>
    <w:rsid w:val="006C4E22"/>
    <w:rsid w:val="006C5801"/>
    <w:rsid w:val="006C7A67"/>
    <w:rsid w:val="006E56AA"/>
    <w:rsid w:val="007367D5"/>
    <w:rsid w:val="0074272F"/>
    <w:rsid w:val="007441C3"/>
    <w:rsid w:val="00766B27"/>
    <w:rsid w:val="00766CFE"/>
    <w:rsid w:val="00771259"/>
    <w:rsid w:val="007962AC"/>
    <w:rsid w:val="007A7785"/>
    <w:rsid w:val="007B300D"/>
    <w:rsid w:val="007C2F0E"/>
    <w:rsid w:val="007D0D43"/>
    <w:rsid w:val="00811CDD"/>
    <w:rsid w:val="00831121"/>
    <w:rsid w:val="008338B1"/>
    <w:rsid w:val="00840D03"/>
    <w:rsid w:val="008517C0"/>
    <w:rsid w:val="008B2D44"/>
    <w:rsid w:val="008E2F7F"/>
    <w:rsid w:val="008E303B"/>
    <w:rsid w:val="008E69BF"/>
    <w:rsid w:val="008E7830"/>
    <w:rsid w:val="00901945"/>
    <w:rsid w:val="0090225E"/>
    <w:rsid w:val="00902762"/>
    <w:rsid w:val="009228DC"/>
    <w:rsid w:val="00942D7D"/>
    <w:rsid w:val="009475B5"/>
    <w:rsid w:val="00951F8A"/>
    <w:rsid w:val="00953B95"/>
    <w:rsid w:val="00985C4B"/>
    <w:rsid w:val="00995BD1"/>
    <w:rsid w:val="009A0086"/>
    <w:rsid w:val="009A2D08"/>
    <w:rsid w:val="009D16A9"/>
    <w:rsid w:val="009D44EC"/>
    <w:rsid w:val="009D4931"/>
    <w:rsid w:val="009D7F2D"/>
    <w:rsid w:val="009E27FF"/>
    <w:rsid w:val="00A125F2"/>
    <w:rsid w:val="00A52091"/>
    <w:rsid w:val="00A542E4"/>
    <w:rsid w:val="00A7577B"/>
    <w:rsid w:val="00A9413C"/>
    <w:rsid w:val="00AB2EE1"/>
    <w:rsid w:val="00AB3D3D"/>
    <w:rsid w:val="00AB747D"/>
    <w:rsid w:val="00AB77D0"/>
    <w:rsid w:val="00AD0655"/>
    <w:rsid w:val="00AD2718"/>
    <w:rsid w:val="00AE3820"/>
    <w:rsid w:val="00B04CEF"/>
    <w:rsid w:val="00B2622B"/>
    <w:rsid w:val="00B504A5"/>
    <w:rsid w:val="00B5772B"/>
    <w:rsid w:val="00B71BBB"/>
    <w:rsid w:val="00B9730A"/>
    <w:rsid w:val="00BA5BA2"/>
    <w:rsid w:val="00BF525D"/>
    <w:rsid w:val="00C0574B"/>
    <w:rsid w:val="00C24C01"/>
    <w:rsid w:val="00C31DFB"/>
    <w:rsid w:val="00C52787"/>
    <w:rsid w:val="00C535E4"/>
    <w:rsid w:val="00C6304C"/>
    <w:rsid w:val="00C800D4"/>
    <w:rsid w:val="00CA491C"/>
    <w:rsid w:val="00CA7C15"/>
    <w:rsid w:val="00CB53C4"/>
    <w:rsid w:val="00CD26C9"/>
    <w:rsid w:val="00CE1FE5"/>
    <w:rsid w:val="00CF6D78"/>
    <w:rsid w:val="00D17DEE"/>
    <w:rsid w:val="00D801CE"/>
    <w:rsid w:val="00D83408"/>
    <w:rsid w:val="00D94779"/>
    <w:rsid w:val="00DF3E88"/>
    <w:rsid w:val="00E923B6"/>
    <w:rsid w:val="00EA2F06"/>
    <w:rsid w:val="00EC27DE"/>
    <w:rsid w:val="00EE20D4"/>
    <w:rsid w:val="00EE5829"/>
    <w:rsid w:val="00EF447F"/>
    <w:rsid w:val="00F03279"/>
    <w:rsid w:val="00F17BDF"/>
    <w:rsid w:val="00F25532"/>
    <w:rsid w:val="00F31794"/>
    <w:rsid w:val="00F42909"/>
    <w:rsid w:val="00F6129C"/>
    <w:rsid w:val="00F66029"/>
    <w:rsid w:val="00F92D65"/>
    <w:rsid w:val="00FC012B"/>
    <w:rsid w:val="00FD44E8"/>
    <w:rsid w:val="00FD4767"/>
    <w:rsid w:val="00FF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AD5917-2C21-4A48-93A6-5C10A2707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8D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7C2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C2F0E"/>
  </w:style>
  <w:style w:type="character" w:styleId="a6">
    <w:name w:val="Hyperlink"/>
    <w:basedOn w:val="a0"/>
    <w:uiPriority w:val="99"/>
    <w:semiHidden/>
    <w:unhideWhenUsed/>
    <w:rsid w:val="007C2F0E"/>
    <w:rPr>
      <w:color w:val="0000FF"/>
      <w:u w:val="single"/>
    </w:rPr>
  </w:style>
  <w:style w:type="table" w:styleId="a7">
    <w:name w:val="Table Grid"/>
    <w:basedOn w:val="a1"/>
    <w:uiPriority w:val="59"/>
    <w:rsid w:val="003043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uchebnie_distciplini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andia.ru/text/categ/wiki/001/261.php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User\Downloads\19.01.2016_dogovor_na_platnye_obrazovat_uslugi%20(2).doc" TargetMode="External"/><Relationship Id="rId11" Type="http://schemas.openxmlformats.org/officeDocument/2006/relationships/fontTable" Target="fontTable.xml"/><Relationship Id="rId5" Type="http://schemas.openxmlformats.org/officeDocument/2006/relationships/hyperlink" Target="garantf1://70191362.108425/" TargetMode="External"/><Relationship Id="rId10" Type="http://schemas.openxmlformats.org/officeDocument/2006/relationships/hyperlink" Target="garantf1://10064072.1025/" TargetMode="External"/><Relationship Id="rId4" Type="http://schemas.openxmlformats.org/officeDocument/2006/relationships/hyperlink" Target="file:///C:\Users\User\Downloads\19.01.2016_dogovor_na_platnye_obrazovat_uslugi%20(2).doc" TargetMode="External"/><Relationship Id="rId9" Type="http://schemas.openxmlformats.org/officeDocument/2006/relationships/hyperlink" Target="garantf1://10064072.450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1479</Words>
  <Characters>8431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Shakh</cp:lastModifiedBy>
  <cp:revision>3</cp:revision>
  <cp:lastPrinted>2023-11-21T11:15:00Z</cp:lastPrinted>
  <dcterms:created xsi:type="dcterms:W3CDTF">2024-05-13T06:54:00Z</dcterms:created>
  <dcterms:modified xsi:type="dcterms:W3CDTF">2024-05-17T07:54:00Z</dcterms:modified>
</cp:coreProperties>
</file>